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3" w:rsidRPr="00E32EF4" w:rsidRDefault="00985643" w:rsidP="0033727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32EF4">
        <w:rPr>
          <w:rFonts w:asciiTheme="minorHAnsi" w:hAnsiTheme="minorHAnsi"/>
          <w:b/>
          <w:sz w:val="22"/>
          <w:szCs w:val="22"/>
          <w:u w:val="single"/>
        </w:rPr>
        <w:t>CURRICULUM VITAE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1779F0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VarunMishra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Address</w:t>
      </w:r>
      <w:r w:rsidRPr="00E32EF4">
        <w:rPr>
          <w:rFonts w:asciiTheme="minorHAnsi" w:hAnsiTheme="minorHAnsi"/>
          <w:sz w:val="22"/>
          <w:szCs w:val="22"/>
        </w:rPr>
        <w:t xml:space="preserve">: </w:t>
      </w:r>
      <w:r w:rsidR="00A877BB" w:rsidRPr="00E32EF4">
        <w:rPr>
          <w:rFonts w:asciiTheme="minorHAnsi" w:hAnsiTheme="minorHAnsi"/>
          <w:color w:val="000000"/>
          <w:sz w:val="22"/>
          <w:szCs w:val="22"/>
        </w:rPr>
        <w:t>D</w:t>
      </w:r>
      <w:r w:rsidR="006F68C0" w:rsidRPr="00E32EF4">
        <w:rPr>
          <w:rFonts w:asciiTheme="minorHAnsi" w:hAnsiTheme="minorHAnsi"/>
          <w:color w:val="000000"/>
          <w:sz w:val="22"/>
          <w:szCs w:val="22"/>
        </w:rPr>
        <w:t>a</w:t>
      </w:r>
      <w:r w:rsidR="00A877BB" w:rsidRPr="00E32EF4">
        <w:rPr>
          <w:rFonts w:asciiTheme="minorHAnsi" w:hAnsiTheme="minorHAnsi"/>
          <w:color w:val="000000"/>
          <w:sz w:val="22"/>
          <w:szCs w:val="22"/>
        </w:rPr>
        <w:t>nkeenganj, Mirzapur (U.P) Pin code-231001</w:t>
      </w:r>
    </w:p>
    <w:p w:rsidR="00985643" w:rsidRPr="00E32EF4" w:rsidRDefault="00985643" w:rsidP="001779F0">
      <w:pPr>
        <w:pStyle w:val="BodyText"/>
        <w:rPr>
          <w:rFonts w:asciiTheme="minorHAnsi" w:hAnsiTheme="minorHAnsi"/>
          <w:color w:val="000000"/>
          <w:sz w:val="22"/>
          <w:szCs w:val="22"/>
          <w:lang w:val="pt-BR"/>
        </w:rPr>
      </w:pPr>
      <w:r w:rsidRPr="00E32EF4">
        <w:rPr>
          <w:rFonts w:asciiTheme="minorHAnsi" w:hAnsiTheme="minorHAnsi"/>
          <w:b/>
          <w:sz w:val="22"/>
          <w:szCs w:val="22"/>
        </w:rPr>
        <w:t>E-mail Address</w:t>
      </w:r>
      <w:r w:rsidR="00254E45" w:rsidRPr="00E32EF4">
        <w:rPr>
          <w:rFonts w:asciiTheme="minorHAnsi" w:hAnsiTheme="minorHAnsi"/>
          <w:sz w:val="22"/>
          <w:szCs w:val="22"/>
        </w:rPr>
        <w:t xml:space="preserve">: </w:t>
      </w:r>
      <w:r w:rsidR="001779F0" w:rsidRPr="00E32EF4">
        <w:rPr>
          <w:rFonts w:asciiTheme="minorHAnsi" w:hAnsiTheme="minorHAnsi"/>
          <w:color w:val="000000"/>
          <w:sz w:val="22"/>
          <w:szCs w:val="22"/>
          <w:u w:val="single"/>
          <w:lang w:val="pt-BR"/>
        </w:rPr>
        <w:t>varunmishra01@</w:t>
      </w:r>
      <w:r w:rsidR="001779F0" w:rsidRPr="00E32EF4">
        <w:rPr>
          <w:rFonts w:asciiTheme="minorHAnsi" w:hAnsiTheme="minorHAnsi"/>
          <w:sz w:val="22"/>
          <w:szCs w:val="22"/>
          <w:lang w:val="en-US" w:bidi="ar-SA"/>
        </w:rPr>
        <w:t>gmail.com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Mobile No.</w:t>
      </w:r>
      <w:r w:rsidRPr="00E32EF4">
        <w:rPr>
          <w:rFonts w:asciiTheme="minorHAnsi" w:hAnsiTheme="minorHAnsi"/>
          <w:sz w:val="22"/>
          <w:szCs w:val="22"/>
        </w:rPr>
        <w:t xml:space="preserve"> : </w:t>
      </w:r>
      <w:r w:rsidR="001779F0" w:rsidRPr="00E32EF4">
        <w:rPr>
          <w:rFonts w:asciiTheme="minorHAnsi" w:hAnsiTheme="minorHAnsi"/>
          <w:color w:val="000000"/>
          <w:sz w:val="22"/>
          <w:szCs w:val="22"/>
        </w:rPr>
        <w:t>09648881888</w:t>
      </w:r>
    </w:p>
    <w:p w:rsidR="009C233D" w:rsidRPr="00E32EF4" w:rsidRDefault="009C233D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CAREER OBJECTIVE:</w:t>
      </w:r>
    </w:p>
    <w:p w:rsidR="00FE758B" w:rsidRPr="00E32EF4" w:rsidRDefault="00B25826" w:rsidP="002571C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A multi-skilled, reliable &amp; talented translator with a proven ability to translate written documents from a source language to a target language. A quick learner who can absorb new ideas &amp; can communicate clearly &amp; effectively with people from all social &amp; professional backgrounds.</w:t>
      </w:r>
      <w:r w:rsidR="00FE758B" w:rsidRPr="00E32EF4">
        <w:rPr>
          <w:rFonts w:asciiTheme="minorHAnsi" w:hAnsiTheme="minorHAnsi"/>
          <w:sz w:val="22"/>
          <w:szCs w:val="22"/>
        </w:rPr>
        <w:t xml:space="preserve"> Would like to work as a translator for a successful and ambitious company that offers great opportunities for career development and progression. </w:t>
      </w:r>
    </w:p>
    <w:p w:rsidR="00FE758B" w:rsidRPr="00E32EF4" w:rsidRDefault="00FE758B" w:rsidP="00FE758B">
      <w:pPr>
        <w:spacing w:after="7"/>
        <w:ind w:left="170"/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 </w:t>
      </w:r>
    </w:p>
    <w:p w:rsidR="00985643" w:rsidRPr="00E32EF4" w:rsidRDefault="00985643" w:rsidP="00B25826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 w:rsidP="00DA69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ind w:left="3600" w:hanging="3600"/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CAREER PROFILE AND EXPERIENCE:</w:t>
      </w:r>
    </w:p>
    <w:p w:rsidR="001848F3" w:rsidRPr="00E32EF4" w:rsidRDefault="001848F3">
      <w:pPr>
        <w:ind w:left="3600" w:hanging="3600"/>
        <w:rPr>
          <w:rFonts w:asciiTheme="minorHAnsi" w:hAnsiTheme="minorHAnsi"/>
          <w:b/>
          <w:sz w:val="22"/>
          <w:szCs w:val="22"/>
        </w:rPr>
      </w:pPr>
    </w:p>
    <w:p w:rsidR="00E5378C" w:rsidRPr="00E32EF4" w:rsidRDefault="00E5378C">
      <w:pPr>
        <w:ind w:left="3600" w:hanging="3600"/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 xml:space="preserve">June 2011- April 2013- </w:t>
      </w:r>
      <w:r w:rsidRPr="00E32EF4">
        <w:rPr>
          <w:rFonts w:asciiTheme="minorHAnsi" w:hAnsiTheme="minorHAnsi"/>
          <w:bCs/>
          <w:sz w:val="22"/>
          <w:szCs w:val="22"/>
        </w:rPr>
        <w:t xml:space="preserve">Worked with Adwika Translation as a translator, New Delhi </w:t>
      </w:r>
    </w:p>
    <w:p w:rsidR="001848F3" w:rsidRPr="00E32EF4" w:rsidRDefault="001848F3">
      <w:pPr>
        <w:ind w:left="3600" w:hanging="3600"/>
        <w:rPr>
          <w:rFonts w:asciiTheme="minorHAnsi" w:hAnsiTheme="minorHAnsi"/>
          <w:bCs/>
          <w:sz w:val="22"/>
          <w:szCs w:val="22"/>
        </w:rPr>
      </w:pPr>
    </w:p>
    <w:p w:rsidR="00E5378C" w:rsidRPr="00E32EF4" w:rsidRDefault="00E5378C" w:rsidP="00E5378C">
      <w:pPr>
        <w:spacing w:after="22"/>
        <w:ind w:right="-15"/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May 2013- Aug 2014 –</w:t>
      </w:r>
      <w:r w:rsidRPr="00E32EF4">
        <w:rPr>
          <w:rFonts w:asciiTheme="minorHAnsi" w:hAnsiTheme="minorHAnsi"/>
          <w:bCs/>
          <w:sz w:val="22"/>
          <w:szCs w:val="22"/>
        </w:rPr>
        <w:t xml:space="preserve"> Worked with Braahmam Net Solutions</w:t>
      </w:r>
      <w:r w:rsidR="001848F3" w:rsidRPr="00E32EF4">
        <w:rPr>
          <w:rFonts w:asciiTheme="minorHAnsi" w:hAnsiTheme="minorHAnsi"/>
          <w:bCs/>
          <w:sz w:val="22"/>
          <w:szCs w:val="22"/>
        </w:rPr>
        <w:t xml:space="preserve"> as a translator</w:t>
      </w:r>
      <w:r w:rsidR="003613A5" w:rsidRPr="00E32EF4">
        <w:rPr>
          <w:rFonts w:asciiTheme="minorHAnsi" w:hAnsiTheme="minorHAnsi"/>
          <w:bCs/>
          <w:sz w:val="22"/>
          <w:szCs w:val="22"/>
        </w:rPr>
        <w:t xml:space="preserve"> and proof reader</w:t>
      </w:r>
      <w:r w:rsidRPr="00E32EF4">
        <w:rPr>
          <w:rFonts w:asciiTheme="minorHAnsi" w:hAnsiTheme="minorHAnsi"/>
          <w:bCs/>
          <w:sz w:val="22"/>
          <w:szCs w:val="22"/>
        </w:rPr>
        <w:t>, Noida</w:t>
      </w:r>
    </w:p>
    <w:p w:rsidR="001848F3" w:rsidRPr="00E32EF4" w:rsidRDefault="001848F3" w:rsidP="00E5378C">
      <w:pPr>
        <w:spacing w:after="22"/>
        <w:ind w:right="-15"/>
        <w:rPr>
          <w:rFonts w:asciiTheme="minorHAnsi" w:hAnsiTheme="minorHAnsi"/>
          <w:bCs/>
          <w:sz w:val="22"/>
          <w:szCs w:val="22"/>
        </w:rPr>
      </w:pPr>
    </w:p>
    <w:p w:rsidR="00E5378C" w:rsidRPr="00E32EF4" w:rsidRDefault="00E5378C" w:rsidP="00E5378C">
      <w:pPr>
        <w:spacing w:after="22"/>
        <w:ind w:right="-15"/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bCs/>
          <w:sz w:val="22"/>
          <w:szCs w:val="22"/>
        </w:rPr>
        <w:t>Sep 2014- Present –</w:t>
      </w:r>
      <w:r w:rsidR="00DD5B92" w:rsidRPr="00E32E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D5B92" w:rsidRPr="00E32EF4">
        <w:rPr>
          <w:rFonts w:asciiTheme="minorHAnsi" w:hAnsiTheme="minorHAnsi"/>
          <w:sz w:val="22"/>
          <w:szCs w:val="22"/>
        </w:rPr>
        <w:t>Currently a</w:t>
      </w:r>
      <w:r w:rsidRPr="00E32EF4">
        <w:rPr>
          <w:rFonts w:asciiTheme="minorHAnsi" w:hAnsiTheme="minorHAnsi"/>
          <w:sz w:val="22"/>
          <w:szCs w:val="22"/>
        </w:rPr>
        <w:t>ssociated with</w:t>
      </w:r>
      <w:r w:rsidR="00FD2299" w:rsidRPr="00E32EF4">
        <w:rPr>
          <w:rFonts w:asciiTheme="minorHAnsi" w:hAnsiTheme="minorHAnsi"/>
          <w:sz w:val="22"/>
          <w:szCs w:val="22"/>
        </w:rPr>
        <w:t>: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000000" w:themeColor="text1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Vie Support, Chennai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000000" w:themeColor="text1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Language No Bar, Noida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000000" w:themeColor="text1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Language Consultancy Services, New Delhi</w:t>
      </w:r>
    </w:p>
    <w:p w:rsidR="00E5378C" w:rsidRPr="00E32EF4" w:rsidRDefault="00E5378C" w:rsidP="00FF3E34">
      <w:pPr>
        <w:pStyle w:val="ListParagraph"/>
        <w:numPr>
          <w:ilvl w:val="0"/>
          <w:numId w:val="5"/>
        </w:numPr>
        <w:spacing w:after="22"/>
        <w:ind w:right="-15"/>
        <w:rPr>
          <w:rFonts w:asciiTheme="minorHAnsi" w:hAnsiTheme="minorHAnsi"/>
          <w:color w:val="800000"/>
          <w:sz w:val="22"/>
          <w:szCs w:val="22"/>
        </w:rPr>
      </w:pPr>
      <w:r w:rsidRPr="00E32EF4">
        <w:rPr>
          <w:rFonts w:asciiTheme="minorHAnsi" w:hAnsiTheme="minorHAnsi"/>
          <w:color w:val="000000" w:themeColor="text1"/>
          <w:sz w:val="22"/>
          <w:szCs w:val="22"/>
        </w:rPr>
        <w:t>Om  Shanti Translation, Jaipur  ETC.</w:t>
      </w:r>
    </w:p>
    <w:p w:rsidR="00E5378C" w:rsidRPr="00E32EF4" w:rsidRDefault="00E5378C" w:rsidP="00E5378C">
      <w:pPr>
        <w:spacing w:after="22"/>
        <w:ind w:right="-15"/>
        <w:rPr>
          <w:rFonts w:asciiTheme="minorHAnsi" w:hAnsiTheme="minorHAnsi"/>
          <w:sz w:val="22"/>
          <w:szCs w:val="22"/>
        </w:rPr>
      </w:pPr>
    </w:p>
    <w:p w:rsidR="00DD5B92" w:rsidRPr="00E32EF4" w:rsidRDefault="007A0908" w:rsidP="00DD5B92">
      <w:pPr>
        <w:ind w:left="180"/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With all these four </w:t>
      </w:r>
      <w:r w:rsidR="00D6317C" w:rsidRPr="00E32EF4">
        <w:rPr>
          <w:rFonts w:asciiTheme="minorHAnsi" w:hAnsiTheme="minorHAnsi"/>
          <w:sz w:val="22"/>
          <w:szCs w:val="22"/>
        </w:rPr>
        <w:t xml:space="preserve">translation </w:t>
      </w:r>
      <w:r w:rsidR="00D63B5A" w:rsidRPr="00E32EF4">
        <w:rPr>
          <w:rFonts w:asciiTheme="minorHAnsi" w:hAnsiTheme="minorHAnsi"/>
          <w:sz w:val="22"/>
          <w:szCs w:val="22"/>
        </w:rPr>
        <w:t>agency mentioned</w:t>
      </w:r>
      <w:r w:rsidRPr="00E32EF4">
        <w:rPr>
          <w:rFonts w:asciiTheme="minorHAnsi" w:hAnsiTheme="minorHAnsi"/>
          <w:sz w:val="22"/>
          <w:szCs w:val="22"/>
        </w:rPr>
        <w:t xml:space="preserve"> above I am w</w:t>
      </w:r>
      <w:r w:rsidR="00DD5B92" w:rsidRPr="00E32EF4">
        <w:rPr>
          <w:rFonts w:asciiTheme="minorHAnsi" w:hAnsiTheme="minorHAnsi"/>
          <w:sz w:val="22"/>
          <w:szCs w:val="22"/>
        </w:rPr>
        <w:t xml:space="preserve">orking </w:t>
      </w:r>
      <w:r w:rsidRPr="00E32EF4">
        <w:rPr>
          <w:rFonts w:asciiTheme="minorHAnsi" w:hAnsiTheme="minorHAnsi"/>
          <w:sz w:val="22"/>
          <w:szCs w:val="22"/>
        </w:rPr>
        <w:t xml:space="preserve">as a </w:t>
      </w:r>
      <w:r w:rsidR="00651E04" w:rsidRPr="00E32EF4">
        <w:rPr>
          <w:rFonts w:asciiTheme="minorHAnsi" w:hAnsiTheme="minorHAnsi"/>
          <w:sz w:val="22"/>
          <w:szCs w:val="22"/>
        </w:rPr>
        <w:t>freelance translator and proof reader</w:t>
      </w:r>
      <w:r w:rsidR="00DD5B92" w:rsidRPr="00E32EF4">
        <w:rPr>
          <w:rFonts w:asciiTheme="minorHAnsi" w:hAnsiTheme="minorHAnsi"/>
          <w:sz w:val="22"/>
          <w:szCs w:val="22"/>
        </w:rPr>
        <w:t xml:space="preserve"> </w:t>
      </w:r>
      <w:r w:rsidRPr="00E32EF4">
        <w:rPr>
          <w:rFonts w:asciiTheme="minorHAnsi" w:hAnsiTheme="minorHAnsi"/>
          <w:sz w:val="22"/>
          <w:szCs w:val="22"/>
        </w:rPr>
        <w:t>providing</w:t>
      </w:r>
      <w:r w:rsidR="00A57052" w:rsidRPr="00E32EF4">
        <w:rPr>
          <w:rFonts w:asciiTheme="minorHAnsi" w:hAnsiTheme="minorHAnsi"/>
          <w:sz w:val="22"/>
          <w:szCs w:val="22"/>
        </w:rPr>
        <w:t xml:space="preserve"> quality</w:t>
      </w:r>
      <w:r w:rsidRPr="00E32EF4">
        <w:rPr>
          <w:rFonts w:asciiTheme="minorHAnsi" w:hAnsiTheme="minorHAnsi"/>
          <w:sz w:val="22"/>
          <w:szCs w:val="22"/>
        </w:rPr>
        <w:t xml:space="preserve"> </w:t>
      </w:r>
      <w:r w:rsidR="00DD5B92" w:rsidRPr="00E32EF4">
        <w:rPr>
          <w:rFonts w:asciiTheme="minorHAnsi" w:hAnsiTheme="minorHAnsi"/>
          <w:sz w:val="22"/>
          <w:szCs w:val="22"/>
        </w:rPr>
        <w:t>service</w:t>
      </w:r>
      <w:r w:rsidR="00A57052" w:rsidRPr="00E32EF4">
        <w:rPr>
          <w:rFonts w:asciiTheme="minorHAnsi" w:hAnsiTheme="minorHAnsi"/>
          <w:sz w:val="22"/>
          <w:szCs w:val="22"/>
        </w:rPr>
        <w:t>s</w:t>
      </w:r>
      <w:r w:rsidR="00DD5B92" w:rsidRPr="00E32EF4">
        <w:rPr>
          <w:rFonts w:asciiTheme="minorHAnsi" w:hAnsiTheme="minorHAnsi"/>
          <w:sz w:val="22"/>
          <w:szCs w:val="22"/>
        </w:rPr>
        <w:t xml:space="preserve"> to </w:t>
      </w:r>
      <w:r w:rsidR="00E6229B" w:rsidRPr="00E32EF4">
        <w:rPr>
          <w:rFonts w:asciiTheme="minorHAnsi" w:hAnsiTheme="minorHAnsi"/>
          <w:sz w:val="22"/>
          <w:szCs w:val="22"/>
        </w:rPr>
        <w:t xml:space="preserve">the esteemed </w:t>
      </w:r>
      <w:r w:rsidR="00D6317C" w:rsidRPr="00E32EF4">
        <w:rPr>
          <w:rFonts w:asciiTheme="minorHAnsi" w:hAnsiTheme="minorHAnsi"/>
          <w:sz w:val="22"/>
          <w:szCs w:val="22"/>
        </w:rPr>
        <w:t>clients</w:t>
      </w:r>
      <w:r w:rsidR="00DD5B92" w:rsidRPr="00E32EF4">
        <w:rPr>
          <w:rFonts w:asciiTheme="minorHAnsi" w:hAnsiTheme="minorHAnsi"/>
          <w:sz w:val="22"/>
          <w:szCs w:val="22"/>
        </w:rPr>
        <w:t>.</w:t>
      </w:r>
      <w:r w:rsidR="00D6317C" w:rsidRPr="00E32EF4">
        <w:rPr>
          <w:rFonts w:asciiTheme="minorHAnsi" w:hAnsiTheme="minorHAnsi"/>
          <w:sz w:val="22"/>
          <w:szCs w:val="22"/>
        </w:rPr>
        <w:t xml:space="preserve"> The job involves</w:t>
      </w:r>
      <w:r w:rsidR="00DD5B92" w:rsidRPr="00E32EF4">
        <w:rPr>
          <w:rFonts w:asciiTheme="minorHAnsi" w:hAnsiTheme="minorHAnsi"/>
          <w:sz w:val="22"/>
          <w:szCs w:val="22"/>
        </w:rPr>
        <w:t xml:space="preserve"> converting documents and articles from one language into another and ensuring that the finished converted articles relay the intended message as clearly as possible. </w:t>
      </w:r>
    </w:p>
    <w:p w:rsidR="00F37162" w:rsidRPr="00E32EF4" w:rsidRDefault="00F37162" w:rsidP="00DD5B92">
      <w:pPr>
        <w:ind w:left="180"/>
        <w:rPr>
          <w:rFonts w:asciiTheme="minorHAnsi" w:hAnsiTheme="minorHAnsi"/>
          <w:sz w:val="22"/>
          <w:szCs w:val="22"/>
        </w:rPr>
      </w:pPr>
    </w:p>
    <w:p w:rsidR="00F37162" w:rsidRPr="00E32EF4" w:rsidRDefault="00F37162" w:rsidP="00F37162">
      <w:pPr>
        <w:ind w:left="180"/>
        <w:rPr>
          <w:rFonts w:asciiTheme="minorHAnsi" w:hAnsiTheme="minorHAnsi"/>
          <w:b/>
          <w:bCs/>
          <w:sz w:val="22"/>
          <w:szCs w:val="22"/>
        </w:rPr>
      </w:pPr>
      <w:r w:rsidRPr="00E32EF4">
        <w:rPr>
          <w:rFonts w:asciiTheme="minorHAnsi" w:hAnsiTheme="minorHAnsi"/>
          <w:b/>
          <w:bCs/>
          <w:sz w:val="22"/>
          <w:szCs w:val="22"/>
        </w:rPr>
        <w:t xml:space="preserve">Duties:  </w:t>
      </w:r>
    </w:p>
    <w:p w:rsidR="00F37162" w:rsidRPr="00E32EF4" w:rsidRDefault="00227A56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T</w:t>
      </w:r>
      <w:r w:rsidR="00F37162" w:rsidRPr="00E32EF4">
        <w:rPr>
          <w:rFonts w:asciiTheme="minorHAnsi" w:hAnsiTheme="minorHAnsi"/>
          <w:sz w:val="22"/>
          <w:szCs w:val="22"/>
        </w:rPr>
        <w:t xml:space="preserve">echnical phraseology to ensure the correct translation is used.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Liaising with clients to discuss any unclear points.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Providing guidance &amp; feedback &amp; creating customer-specific style guides.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Translation of documents/letters from a foreign language to English &amp; vice versa.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Reviewing and proofreading mother-tongue text. </w:t>
      </w:r>
    </w:p>
    <w:p w:rsidR="00F37162" w:rsidRPr="00E32EF4" w:rsidRDefault="00F37162" w:rsidP="00F37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Revising junior translators' translations.  </w:t>
      </w:r>
    </w:p>
    <w:p w:rsidR="00453395" w:rsidRPr="00E32EF4" w:rsidRDefault="00453395" w:rsidP="0045339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  Supporting the translation team with other projects when necessary. </w:t>
      </w:r>
    </w:p>
    <w:p w:rsidR="00453395" w:rsidRPr="00E32EF4" w:rsidRDefault="00453395" w:rsidP="0045339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  Excellent English speaking and writing skills.  </w:t>
      </w:r>
    </w:p>
    <w:p w:rsidR="00453395" w:rsidRPr="00E32EF4" w:rsidRDefault="00453395" w:rsidP="0045339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  Retrieving articles from newspapers, magazines &amp; the internet &amp; translating them into English.</w:t>
      </w:r>
    </w:p>
    <w:p w:rsidR="00DD5B92" w:rsidRPr="00E32EF4" w:rsidRDefault="00DD5B92" w:rsidP="00DD5B92">
      <w:pPr>
        <w:spacing w:after="27"/>
        <w:ind w:left="170"/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 </w:t>
      </w:r>
    </w:p>
    <w:p w:rsidR="00563C26" w:rsidRPr="00E32EF4" w:rsidRDefault="00563C26" w:rsidP="00563C26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 xml:space="preserve">KEY SKILLS AND COMPETENCIES  </w:t>
      </w:r>
    </w:p>
    <w:p w:rsidR="00563C26" w:rsidRPr="00E32EF4" w:rsidRDefault="00563C26" w:rsidP="00563C26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 xml:space="preserve">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Familiar with translation software tools.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E32EF4">
        <w:rPr>
          <w:rFonts w:asciiTheme="minorHAnsi" w:hAnsiTheme="minorHAnsi"/>
          <w:bCs/>
          <w:sz w:val="22"/>
          <w:szCs w:val="22"/>
        </w:rPr>
        <w:t xml:space="preserve">Excellent communication and social skills. 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Able to work to tight deadlines. 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 xml:space="preserve">Highly skilled in Word, Excel and Microsoft Outlook. 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lastRenderedPageBreak/>
        <w:t xml:space="preserve">Willing to travel and able to work under pressure. </w:t>
      </w:r>
    </w:p>
    <w:p w:rsidR="00563C26" w:rsidRPr="00E32EF4" w:rsidRDefault="00563C26" w:rsidP="00563C26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 w:rsidRPr="00E32EF4">
        <w:rPr>
          <w:rFonts w:asciiTheme="minorHAnsi" w:hAnsiTheme="minorHAnsi"/>
          <w:bCs/>
          <w:sz w:val="22"/>
          <w:szCs w:val="22"/>
        </w:rPr>
        <w:t>Able to prioriti</w:t>
      </w:r>
      <w:r w:rsidR="00E06AA2" w:rsidRPr="00E32EF4">
        <w:rPr>
          <w:rFonts w:asciiTheme="minorHAnsi" w:hAnsiTheme="minorHAnsi"/>
          <w:bCs/>
          <w:sz w:val="22"/>
          <w:szCs w:val="22"/>
        </w:rPr>
        <w:t>z</w:t>
      </w:r>
      <w:r w:rsidRPr="00E32EF4">
        <w:rPr>
          <w:rFonts w:asciiTheme="minorHAnsi" w:hAnsiTheme="minorHAnsi"/>
          <w:bCs/>
          <w:sz w:val="22"/>
          <w:szCs w:val="22"/>
        </w:rPr>
        <w:t>e work.</w:t>
      </w:r>
    </w:p>
    <w:p w:rsidR="00563C26" w:rsidRPr="00E32EF4" w:rsidRDefault="00563C26">
      <w:pPr>
        <w:rPr>
          <w:rFonts w:asciiTheme="minorHAnsi" w:hAnsiTheme="minorHAnsi"/>
          <w:b/>
          <w:sz w:val="22"/>
          <w:szCs w:val="22"/>
        </w:rPr>
      </w:pPr>
    </w:p>
    <w:p w:rsidR="006057AA" w:rsidRDefault="006057AA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 xml:space="preserve">Area of Interest: 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Marketing and Advertising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Business and Economics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Information Technology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Telecommunications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Journalism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Tourism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Education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 xml:space="preserve">Manual 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Magazine articles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Websites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Technology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 xml:space="preserve">Automotive </w:t>
      </w:r>
    </w:p>
    <w:p w:rsidR="001F09A3" w:rsidRPr="001F09A3" w:rsidRDefault="001F09A3" w:rsidP="001F09A3">
      <w:pPr>
        <w:rPr>
          <w:rFonts w:asciiTheme="minorHAnsi" w:hAnsiTheme="minorHAnsi"/>
          <w:b/>
          <w:sz w:val="22"/>
          <w:szCs w:val="22"/>
        </w:rPr>
      </w:pPr>
      <w:r w:rsidRPr="001F09A3">
        <w:rPr>
          <w:rFonts w:asciiTheme="minorHAnsi" w:hAnsiTheme="minorHAnsi"/>
          <w:b/>
          <w:sz w:val="22"/>
          <w:szCs w:val="22"/>
        </w:rPr>
        <w:t>•</w:t>
      </w:r>
      <w:r w:rsidRPr="001F09A3">
        <w:rPr>
          <w:rFonts w:asciiTheme="minorHAnsi" w:hAnsiTheme="minorHAnsi"/>
          <w:b/>
          <w:sz w:val="22"/>
          <w:szCs w:val="22"/>
        </w:rPr>
        <w:tab/>
        <w:t>Brouchers</w:t>
      </w:r>
    </w:p>
    <w:p w:rsidR="001F09A3" w:rsidRPr="00E32EF4" w:rsidRDefault="001F09A3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Academic Qualification:</w:t>
      </w:r>
    </w:p>
    <w:p w:rsidR="00985643" w:rsidRPr="00E32EF4" w:rsidRDefault="00985643">
      <w:pPr>
        <w:ind w:left="1087"/>
        <w:rPr>
          <w:rFonts w:asciiTheme="minorHAnsi" w:hAnsiTheme="minorHAnsi"/>
          <w:sz w:val="22"/>
          <w:szCs w:val="22"/>
        </w:rPr>
      </w:pPr>
    </w:p>
    <w:p w:rsidR="00F41FD0" w:rsidRPr="00E32EF4" w:rsidRDefault="00985643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Exam</w:t>
      </w:r>
      <w:r w:rsidR="00222EB9" w:rsidRPr="00E32EF4">
        <w:rPr>
          <w:rFonts w:asciiTheme="minorHAnsi" w:hAnsiTheme="minorHAnsi"/>
          <w:b/>
          <w:sz w:val="22"/>
          <w:szCs w:val="22"/>
        </w:rPr>
        <w:t xml:space="preserve"> </w:t>
      </w:r>
      <w:r w:rsidRPr="00E32EF4">
        <w:rPr>
          <w:rFonts w:asciiTheme="minorHAnsi" w:hAnsiTheme="minorHAnsi"/>
          <w:b/>
          <w:sz w:val="22"/>
          <w:szCs w:val="22"/>
        </w:rPr>
        <w:t>Board/University</w:t>
      </w:r>
      <w:r w:rsidR="00222EB9" w:rsidRPr="00E32EF4">
        <w:rPr>
          <w:rFonts w:asciiTheme="minorHAnsi" w:hAnsiTheme="minorHAnsi"/>
          <w:b/>
          <w:sz w:val="22"/>
          <w:szCs w:val="22"/>
        </w:rPr>
        <w:t xml:space="preserve"> </w:t>
      </w:r>
      <w:r w:rsidRPr="00E32EF4">
        <w:rPr>
          <w:rFonts w:asciiTheme="minorHAnsi" w:hAnsiTheme="minorHAnsi"/>
          <w:b/>
          <w:sz w:val="22"/>
          <w:szCs w:val="22"/>
        </w:rPr>
        <w:t>Year</w:t>
      </w:r>
    </w:p>
    <w:p w:rsidR="00985643" w:rsidRPr="00E32EF4" w:rsidRDefault="00823450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ab/>
      </w:r>
    </w:p>
    <w:p w:rsidR="002E01BE" w:rsidRPr="00E32EF4" w:rsidRDefault="002E01BE" w:rsidP="00F41FD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M.B.A. (Marketing &amp; H.R) from Uttar Pradesh Technical University, 2011</w:t>
      </w:r>
    </w:p>
    <w:p w:rsidR="00F41FD0" w:rsidRPr="00E32EF4" w:rsidRDefault="002E01BE" w:rsidP="00F41FD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B.B. A. from University of Agra, 2009</w:t>
      </w:r>
    </w:p>
    <w:p w:rsidR="00823450" w:rsidRPr="00E32EF4" w:rsidRDefault="00823450" w:rsidP="00F41FD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Inte</w:t>
      </w:r>
      <w:r w:rsidR="00F41FD0" w:rsidRPr="00E32EF4">
        <w:rPr>
          <w:rFonts w:asciiTheme="minorHAnsi" w:hAnsiTheme="minorHAnsi"/>
          <w:sz w:val="22"/>
          <w:szCs w:val="22"/>
        </w:rPr>
        <w:t>rmediate from Government Inter College UP Board</w:t>
      </w:r>
      <w:r w:rsidR="00C77C4B" w:rsidRPr="00E32EF4">
        <w:rPr>
          <w:rFonts w:asciiTheme="minorHAnsi" w:hAnsiTheme="minorHAnsi"/>
          <w:sz w:val="22"/>
          <w:szCs w:val="22"/>
        </w:rPr>
        <w:t xml:space="preserve"> - 2006</w:t>
      </w:r>
    </w:p>
    <w:p w:rsidR="00823450" w:rsidRPr="00E32EF4" w:rsidRDefault="0082345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 xml:space="preserve">High School </w:t>
      </w:r>
      <w:r w:rsidR="00F41FD0" w:rsidRPr="00E32EF4">
        <w:rPr>
          <w:rFonts w:asciiTheme="minorHAnsi" w:hAnsiTheme="minorHAnsi"/>
          <w:sz w:val="22"/>
          <w:szCs w:val="22"/>
        </w:rPr>
        <w:t>Government Inter College UP Board - 2003</w:t>
      </w:r>
    </w:p>
    <w:p w:rsidR="00ED6849" w:rsidRPr="00E32EF4" w:rsidRDefault="00F41FD0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Having Knowledge in</w:t>
      </w:r>
      <w:r w:rsidR="00823450" w:rsidRPr="00E32EF4">
        <w:rPr>
          <w:rFonts w:asciiTheme="minorHAnsi" w:hAnsiTheme="minorHAnsi"/>
          <w:sz w:val="22"/>
          <w:szCs w:val="22"/>
        </w:rPr>
        <w:t xml:space="preserve"> MS-</w:t>
      </w:r>
      <w:r w:rsidRPr="00E32EF4">
        <w:rPr>
          <w:rFonts w:asciiTheme="minorHAnsi" w:hAnsiTheme="minorHAnsi"/>
          <w:sz w:val="22"/>
          <w:szCs w:val="22"/>
        </w:rPr>
        <w:t>excel, MS</w:t>
      </w:r>
      <w:r w:rsidR="00823450" w:rsidRPr="00E32EF4">
        <w:rPr>
          <w:rFonts w:asciiTheme="minorHAnsi" w:hAnsiTheme="minorHAnsi"/>
          <w:sz w:val="22"/>
          <w:szCs w:val="22"/>
        </w:rPr>
        <w:t>-word &amp;</w:t>
      </w:r>
      <w:r w:rsidRPr="00E32EF4">
        <w:rPr>
          <w:rFonts w:asciiTheme="minorHAnsi" w:hAnsiTheme="minorHAnsi"/>
          <w:sz w:val="22"/>
          <w:szCs w:val="22"/>
        </w:rPr>
        <w:t>Basics</w:t>
      </w:r>
      <w:r w:rsidR="00823450" w:rsidRPr="00E32EF4">
        <w:rPr>
          <w:rFonts w:asciiTheme="minorHAnsi" w:hAnsiTheme="minorHAnsi"/>
          <w:sz w:val="22"/>
          <w:szCs w:val="22"/>
        </w:rPr>
        <w:t xml:space="preserve"> of computer’s</w:t>
      </w:r>
      <w:r w:rsidR="00A27B10" w:rsidRPr="00E32EF4">
        <w:rPr>
          <w:rFonts w:asciiTheme="minorHAnsi" w:hAnsiTheme="minorHAnsi"/>
          <w:sz w:val="22"/>
          <w:szCs w:val="22"/>
        </w:rPr>
        <w:t>.</w:t>
      </w:r>
    </w:p>
    <w:p w:rsidR="00F41FD0" w:rsidRPr="00E32EF4" w:rsidRDefault="00F41FD0">
      <w:pPr>
        <w:rPr>
          <w:rFonts w:asciiTheme="minorHAnsi" w:hAnsiTheme="minorHAnsi"/>
          <w:b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Personal Details: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Father’s Name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="00EC6ACD" w:rsidRPr="00E32EF4">
        <w:rPr>
          <w:rFonts w:asciiTheme="minorHAnsi" w:hAnsiTheme="minorHAnsi"/>
          <w:sz w:val="22"/>
          <w:szCs w:val="22"/>
        </w:rPr>
        <w:t>Mr. Arun Kumar Mishra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Date of birth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="00EC6ACD" w:rsidRPr="00E32EF4">
        <w:rPr>
          <w:rFonts w:asciiTheme="minorHAnsi" w:hAnsiTheme="minorHAnsi"/>
          <w:color w:val="000000"/>
          <w:sz w:val="22"/>
          <w:szCs w:val="22"/>
        </w:rPr>
        <w:t>15</w:t>
      </w:r>
      <w:r w:rsidR="00EC6ACD" w:rsidRPr="00E32EF4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EC6ACD" w:rsidRPr="00E32EF4">
        <w:rPr>
          <w:rFonts w:asciiTheme="minorHAnsi" w:hAnsiTheme="minorHAnsi"/>
          <w:color w:val="000000"/>
          <w:sz w:val="22"/>
          <w:szCs w:val="22"/>
        </w:rPr>
        <w:t xml:space="preserve"> May 1988</w:t>
      </w:r>
    </w:p>
    <w:p w:rsidR="00985643" w:rsidRPr="00E32EF4" w:rsidRDefault="00985643" w:rsidP="00882BF7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Language Proficiency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  <w:t>Can Speak and Write Hindi &amp; English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Marital Status</w:t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Pr="00E32EF4">
        <w:rPr>
          <w:rFonts w:asciiTheme="minorHAnsi" w:hAnsiTheme="minorHAnsi"/>
          <w:sz w:val="22"/>
          <w:szCs w:val="22"/>
        </w:rPr>
        <w:tab/>
      </w:r>
      <w:r w:rsidR="002E01BE" w:rsidRPr="00E32EF4">
        <w:rPr>
          <w:rFonts w:asciiTheme="minorHAnsi" w:hAnsiTheme="minorHAnsi"/>
          <w:sz w:val="22"/>
          <w:szCs w:val="22"/>
        </w:rPr>
        <w:t>Married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222EB9" w:rsidRPr="00E32EF4" w:rsidRDefault="00222EB9" w:rsidP="00882BF7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 xml:space="preserve">Hobbies: </w:t>
      </w:r>
      <w:r w:rsidRPr="00E32EF4">
        <w:rPr>
          <w:rFonts w:asciiTheme="minorHAnsi" w:hAnsiTheme="minorHAnsi"/>
          <w:b/>
          <w:sz w:val="22"/>
          <w:szCs w:val="22"/>
        </w:rPr>
        <w:tab/>
      </w:r>
    </w:p>
    <w:p w:rsidR="00985643" w:rsidRPr="00E32EF4" w:rsidRDefault="00EC6ACD" w:rsidP="00882BF7">
      <w:pPr>
        <w:rPr>
          <w:rFonts w:asciiTheme="minorHAnsi" w:hAnsiTheme="minorHAnsi"/>
          <w:sz w:val="22"/>
          <w:szCs w:val="22"/>
        </w:rPr>
      </w:pPr>
      <w:r w:rsidRPr="00E32EF4">
        <w:rPr>
          <w:rFonts w:asciiTheme="minorHAnsi" w:hAnsiTheme="minorHAnsi"/>
          <w:sz w:val="22"/>
          <w:szCs w:val="22"/>
        </w:rPr>
        <w:t>Travelling, Troubleshooting, solving puzzles, Languages  &amp;</w:t>
      </w:r>
      <w:r w:rsidR="004962F5" w:rsidRPr="00E32EF4">
        <w:rPr>
          <w:rFonts w:asciiTheme="minorHAnsi" w:hAnsiTheme="minorHAnsi"/>
          <w:color w:val="000000"/>
          <w:sz w:val="22"/>
          <w:szCs w:val="22"/>
        </w:rPr>
        <w:t xml:space="preserve"> l</w:t>
      </w:r>
      <w:r w:rsidR="00985643" w:rsidRPr="00E32EF4">
        <w:rPr>
          <w:rFonts w:asciiTheme="minorHAnsi" w:hAnsiTheme="minorHAnsi"/>
          <w:sz w:val="22"/>
          <w:szCs w:val="22"/>
        </w:rPr>
        <w:t xml:space="preserve">istening to </w:t>
      </w:r>
      <w:r w:rsidR="00DA69C3" w:rsidRPr="00E32EF4">
        <w:rPr>
          <w:rFonts w:asciiTheme="minorHAnsi" w:hAnsiTheme="minorHAnsi"/>
          <w:sz w:val="22"/>
          <w:szCs w:val="22"/>
        </w:rPr>
        <w:t>Music &amp;</w:t>
      </w:r>
      <w:r w:rsidR="004962F5" w:rsidRPr="00E32EF4">
        <w:rPr>
          <w:rFonts w:asciiTheme="minorHAnsi" w:hAnsiTheme="minorHAnsi"/>
          <w:sz w:val="22"/>
          <w:szCs w:val="22"/>
        </w:rPr>
        <w:t xml:space="preserve"> m</w:t>
      </w:r>
      <w:r w:rsidR="00985643" w:rsidRPr="00E32EF4">
        <w:rPr>
          <w:rFonts w:asciiTheme="minorHAnsi" w:hAnsiTheme="minorHAnsi"/>
          <w:sz w:val="22"/>
          <w:szCs w:val="22"/>
        </w:rPr>
        <w:t xml:space="preserve">aking </w:t>
      </w:r>
      <w:r w:rsidR="004962F5" w:rsidRPr="00E32EF4">
        <w:rPr>
          <w:rFonts w:asciiTheme="minorHAnsi" w:hAnsiTheme="minorHAnsi"/>
          <w:sz w:val="22"/>
          <w:szCs w:val="22"/>
        </w:rPr>
        <w:t>f</w:t>
      </w:r>
      <w:r w:rsidR="00985643" w:rsidRPr="00E32EF4">
        <w:rPr>
          <w:rFonts w:asciiTheme="minorHAnsi" w:hAnsiTheme="minorHAnsi"/>
          <w:sz w:val="22"/>
          <w:szCs w:val="22"/>
        </w:rPr>
        <w:t>riends</w:t>
      </w:r>
    </w:p>
    <w:p w:rsidR="00985643" w:rsidRPr="00E32EF4" w:rsidRDefault="00985643">
      <w:pPr>
        <w:rPr>
          <w:rFonts w:asciiTheme="minorHAnsi" w:hAnsiTheme="minorHAnsi"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882BF7" w:rsidRPr="00E32EF4" w:rsidRDefault="00882BF7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9F2C8E" w:rsidRPr="00E32EF4" w:rsidRDefault="00FD5C95" w:rsidP="00222EB9">
      <w:pPr>
        <w:rPr>
          <w:rFonts w:asciiTheme="minorHAnsi" w:hAnsiTheme="minorHAnsi"/>
          <w:b/>
          <w:sz w:val="22"/>
          <w:szCs w:val="22"/>
        </w:rPr>
      </w:pPr>
      <w:r w:rsidRPr="00E32EF4">
        <w:rPr>
          <w:rFonts w:asciiTheme="minorHAnsi" w:hAnsiTheme="minorHAnsi"/>
          <w:b/>
          <w:sz w:val="22"/>
          <w:szCs w:val="22"/>
        </w:rPr>
        <w:t>DATE</w:t>
      </w:r>
      <w:r w:rsidR="00222EB9" w:rsidRPr="00E32EF4">
        <w:rPr>
          <w:rFonts w:asciiTheme="minorHAnsi" w:hAnsiTheme="minorHAnsi"/>
          <w:b/>
          <w:sz w:val="22"/>
          <w:szCs w:val="22"/>
        </w:rPr>
        <w:t>:</w:t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="00222EB9" w:rsidRPr="00E32EF4">
        <w:rPr>
          <w:rFonts w:asciiTheme="minorHAnsi" w:hAnsiTheme="minorHAnsi"/>
          <w:b/>
          <w:sz w:val="22"/>
          <w:szCs w:val="22"/>
        </w:rPr>
        <w:tab/>
      </w:r>
      <w:r w:rsidRPr="00E32EF4">
        <w:rPr>
          <w:rFonts w:asciiTheme="minorHAnsi" w:hAnsiTheme="minorHAnsi"/>
          <w:b/>
          <w:sz w:val="22"/>
          <w:szCs w:val="22"/>
        </w:rPr>
        <w:t>PLACE:</w:t>
      </w:r>
    </w:p>
    <w:p w:rsidR="00FD5C95" w:rsidRPr="00E32EF4" w:rsidRDefault="00FD5C95" w:rsidP="009F2C8E">
      <w:pPr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985643" w:rsidRPr="00E32EF4" w:rsidRDefault="00985643">
      <w:pPr>
        <w:ind w:left="6480" w:firstLine="72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6480" w:right="-630" w:firstLine="207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6480" w:right="-630" w:firstLine="207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6480" w:right="-630" w:firstLine="207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6480" w:right="-630" w:firstLine="207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6480" w:right="-630" w:firstLine="207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6480" w:right="-630" w:firstLine="207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6480" w:right="-630" w:firstLine="207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6480" w:right="-630" w:firstLine="207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6480" w:right="-630" w:firstLine="2070"/>
        <w:rPr>
          <w:rFonts w:asciiTheme="minorHAnsi" w:hAnsiTheme="minorHAnsi"/>
          <w:b/>
          <w:sz w:val="22"/>
          <w:szCs w:val="22"/>
        </w:rPr>
      </w:pPr>
    </w:p>
    <w:p w:rsidR="00B52914" w:rsidRPr="00E32EF4" w:rsidRDefault="00B52914">
      <w:pPr>
        <w:ind w:left="6480" w:right="-630" w:firstLine="2070"/>
        <w:rPr>
          <w:rFonts w:asciiTheme="minorHAnsi" w:hAnsiTheme="minorHAnsi"/>
          <w:b/>
          <w:sz w:val="22"/>
          <w:szCs w:val="22"/>
        </w:rPr>
      </w:pPr>
    </w:p>
    <w:p w:rsidR="00985643" w:rsidRPr="00E32EF4" w:rsidRDefault="00985643">
      <w:pPr>
        <w:ind w:left="6480" w:right="-630" w:firstLine="2070"/>
        <w:rPr>
          <w:rFonts w:asciiTheme="minorHAnsi" w:hAnsiTheme="minorHAnsi"/>
          <w:sz w:val="22"/>
          <w:szCs w:val="22"/>
        </w:rPr>
      </w:pPr>
    </w:p>
    <w:sectPr w:rsidR="00985643" w:rsidRPr="00E32EF4" w:rsidSect="00222EB9">
      <w:footnotePr>
        <w:pos w:val="sectEnd"/>
      </w:footnotePr>
      <w:endnotePr>
        <w:numFmt w:val="decimal"/>
        <w:numStart w:val="0"/>
      </w:endnotePr>
      <w:pgSz w:w="12240" w:h="15840"/>
      <w:pgMar w:top="36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23" w:rsidRDefault="007A6923" w:rsidP="00DA69C3">
      <w:r>
        <w:separator/>
      </w:r>
    </w:p>
  </w:endnote>
  <w:endnote w:type="continuationSeparator" w:id="0">
    <w:p w:rsidR="007A6923" w:rsidRDefault="007A6923" w:rsidP="00DA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23" w:rsidRDefault="007A6923" w:rsidP="00DA69C3">
      <w:r>
        <w:separator/>
      </w:r>
    </w:p>
  </w:footnote>
  <w:footnote w:type="continuationSeparator" w:id="0">
    <w:p w:rsidR="007A6923" w:rsidRDefault="007A6923" w:rsidP="00DA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F7F"/>
    <w:multiLevelType w:val="hybridMultilevel"/>
    <w:tmpl w:val="05E6C73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C8CB4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F7B4F"/>
    <w:multiLevelType w:val="multilevel"/>
    <w:tmpl w:val="C2A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B0D7B"/>
    <w:multiLevelType w:val="hybridMultilevel"/>
    <w:tmpl w:val="B346077C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EA259C9"/>
    <w:multiLevelType w:val="multilevel"/>
    <w:tmpl w:val="8F9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72FE7"/>
    <w:multiLevelType w:val="multilevel"/>
    <w:tmpl w:val="E24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D23FF"/>
    <w:multiLevelType w:val="hybridMultilevel"/>
    <w:tmpl w:val="65FA8E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224AA"/>
    <w:multiLevelType w:val="hybridMultilevel"/>
    <w:tmpl w:val="AD3A2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7CA7"/>
    <w:multiLevelType w:val="hybridMultilevel"/>
    <w:tmpl w:val="8856D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2C5C"/>
    <w:multiLevelType w:val="hybridMultilevel"/>
    <w:tmpl w:val="12D25F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051B3"/>
    <w:multiLevelType w:val="hybridMultilevel"/>
    <w:tmpl w:val="093ED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0216D"/>
    <w:multiLevelType w:val="multilevel"/>
    <w:tmpl w:val="2124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1E7128"/>
    <w:multiLevelType w:val="hybridMultilevel"/>
    <w:tmpl w:val="A2FC0EE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D3C33"/>
    <w:multiLevelType w:val="hybridMultilevel"/>
    <w:tmpl w:val="79CE3934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8AB7F3B"/>
    <w:multiLevelType w:val="hybridMultilevel"/>
    <w:tmpl w:val="8E861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76DAF"/>
    <w:rsid w:val="0000345C"/>
    <w:rsid w:val="000146CE"/>
    <w:rsid w:val="00077D90"/>
    <w:rsid w:val="0014338C"/>
    <w:rsid w:val="00146C5B"/>
    <w:rsid w:val="001535A2"/>
    <w:rsid w:val="001670C8"/>
    <w:rsid w:val="001779F0"/>
    <w:rsid w:val="001848F3"/>
    <w:rsid w:val="001A0463"/>
    <w:rsid w:val="001B41AE"/>
    <w:rsid w:val="001F09A3"/>
    <w:rsid w:val="002161CE"/>
    <w:rsid w:val="00222EB9"/>
    <w:rsid w:val="00227A56"/>
    <w:rsid w:val="00241017"/>
    <w:rsid w:val="00254E45"/>
    <w:rsid w:val="002571C0"/>
    <w:rsid w:val="002772F2"/>
    <w:rsid w:val="002C3DB4"/>
    <w:rsid w:val="002D5769"/>
    <w:rsid w:val="002E01BE"/>
    <w:rsid w:val="002F6ED2"/>
    <w:rsid w:val="00310A83"/>
    <w:rsid w:val="0033727B"/>
    <w:rsid w:val="0035069C"/>
    <w:rsid w:val="003522C8"/>
    <w:rsid w:val="003613A5"/>
    <w:rsid w:val="00376DAF"/>
    <w:rsid w:val="00391DAB"/>
    <w:rsid w:val="003B24AA"/>
    <w:rsid w:val="003C6FFA"/>
    <w:rsid w:val="003F31F1"/>
    <w:rsid w:val="00417567"/>
    <w:rsid w:val="004221C4"/>
    <w:rsid w:val="00453395"/>
    <w:rsid w:val="00462258"/>
    <w:rsid w:val="004805A4"/>
    <w:rsid w:val="004962F5"/>
    <w:rsid w:val="004A3DED"/>
    <w:rsid w:val="004A3F6C"/>
    <w:rsid w:val="004C37CF"/>
    <w:rsid w:val="005377F5"/>
    <w:rsid w:val="00541AB5"/>
    <w:rsid w:val="00563C26"/>
    <w:rsid w:val="005A5D0E"/>
    <w:rsid w:val="006057AA"/>
    <w:rsid w:val="00605819"/>
    <w:rsid w:val="00651E04"/>
    <w:rsid w:val="0066400E"/>
    <w:rsid w:val="00690969"/>
    <w:rsid w:val="0069596E"/>
    <w:rsid w:val="006B2EC0"/>
    <w:rsid w:val="006D06D7"/>
    <w:rsid w:val="006F68C0"/>
    <w:rsid w:val="00710CC8"/>
    <w:rsid w:val="00742FE6"/>
    <w:rsid w:val="00745FE0"/>
    <w:rsid w:val="007645A6"/>
    <w:rsid w:val="007757AA"/>
    <w:rsid w:val="007A0908"/>
    <w:rsid w:val="007A6923"/>
    <w:rsid w:val="007B1F75"/>
    <w:rsid w:val="007C0861"/>
    <w:rsid w:val="007C71B2"/>
    <w:rsid w:val="0081204C"/>
    <w:rsid w:val="00823450"/>
    <w:rsid w:val="008304E5"/>
    <w:rsid w:val="00841AB8"/>
    <w:rsid w:val="00842B75"/>
    <w:rsid w:val="008827B1"/>
    <w:rsid w:val="00882BF7"/>
    <w:rsid w:val="008A14F6"/>
    <w:rsid w:val="00904BCB"/>
    <w:rsid w:val="00981924"/>
    <w:rsid w:val="00985643"/>
    <w:rsid w:val="009C233D"/>
    <w:rsid w:val="009F2C8E"/>
    <w:rsid w:val="00A11F62"/>
    <w:rsid w:val="00A17B2C"/>
    <w:rsid w:val="00A27B10"/>
    <w:rsid w:val="00A36F02"/>
    <w:rsid w:val="00A431DB"/>
    <w:rsid w:val="00A57052"/>
    <w:rsid w:val="00A877BB"/>
    <w:rsid w:val="00AD0A70"/>
    <w:rsid w:val="00B2384F"/>
    <w:rsid w:val="00B25826"/>
    <w:rsid w:val="00B25C65"/>
    <w:rsid w:val="00B52914"/>
    <w:rsid w:val="00BB746D"/>
    <w:rsid w:val="00BC36CE"/>
    <w:rsid w:val="00BC5FDD"/>
    <w:rsid w:val="00C77C4B"/>
    <w:rsid w:val="00C92959"/>
    <w:rsid w:val="00C97C1A"/>
    <w:rsid w:val="00CF2BF1"/>
    <w:rsid w:val="00D22B02"/>
    <w:rsid w:val="00D32AC9"/>
    <w:rsid w:val="00D6317C"/>
    <w:rsid w:val="00D63B5A"/>
    <w:rsid w:val="00DA69C3"/>
    <w:rsid w:val="00DB1D8B"/>
    <w:rsid w:val="00DC18C9"/>
    <w:rsid w:val="00DC2A3C"/>
    <w:rsid w:val="00DC3CAC"/>
    <w:rsid w:val="00DD5B92"/>
    <w:rsid w:val="00E06AA2"/>
    <w:rsid w:val="00E32EF4"/>
    <w:rsid w:val="00E5378C"/>
    <w:rsid w:val="00E6229B"/>
    <w:rsid w:val="00E62CB7"/>
    <w:rsid w:val="00E64FC7"/>
    <w:rsid w:val="00E86EFA"/>
    <w:rsid w:val="00E95858"/>
    <w:rsid w:val="00EC6ACD"/>
    <w:rsid w:val="00ED6849"/>
    <w:rsid w:val="00EE3C36"/>
    <w:rsid w:val="00F02EE7"/>
    <w:rsid w:val="00F13D26"/>
    <w:rsid w:val="00F37162"/>
    <w:rsid w:val="00F41FD0"/>
    <w:rsid w:val="00F600B7"/>
    <w:rsid w:val="00FA1274"/>
    <w:rsid w:val="00FB28CA"/>
    <w:rsid w:val="00FD2299"/>
    <w:rsid w:val="00FD5C95"/>
    <w:rsid w:val="00FE1768"/>
    <w:rsid w:val="00FE758B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989461-4403-41E9-B1F0-DD317976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next w:val="Normal"/>
    <w:link w:val="Heading1Char"/>
    <w:uiPriority w:val="9"/>
    <w:unhideWhenUsed/>
    <w:qFormat/>
    <w:rsid w:val="00DD5B92"/>
    <w:pPr>
      <w:keepNext/>
      <w:keepLines/>
      <w:spacing w:after="17"/>
      <w:ind w:left="165" w:right="-15" w:hanging="10"/>
      <w:outlineLvl w:val="0"/>
    </w:pPr>
    <w:rPr>
      <w:b/>
      <w:i/>
      <w:color w:val="00000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9C3"/>
  </w:style>
  <w:style w:type="paragraph" w:styleId="Footer">
    <w:name w:val="footer"/>
    <w:basedOn w:val="Normal"/>
    <w:link w:val="FooterChar"/>
    <w:rsid w:val="00DA6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9C3"/>
  </w:style>
  <w:style w:type="paragraph" w:styleId="ListParagraph">
    <w:name w:val="List Paragraph"/>
    <w:basedOn w:val="Normal"/>
    <w:uiPriority w:val="34"/>
    <w:qFormat/>
    <w:rsid w:val="00882BF7"/>
    <w:pPr>
      <w:ind w:left="720"/>
      <w:contextualSpacing/>
    </w:pPr>
  </w:style>
  <w:style w:type="paragraph" w:styleId="BodyText">
    <w:name w:val="Body Text"/>
    <w:basedOn w:val="Normal"/>
    <w:link w:val="BodyTextChar"/>
    <w:rsid w:val="00310A83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 w:bidi="hi-IN"/>
    </w:rPr>
  </w:style>
  <w:style w:type="character" w:customStyle="1" w:styleId="BodyTextChar">
    <w:name w:val="Body Text Char"/>
    <w:basedOn w:val="DefaultParagraphFont"/>
    <w:link w:val="BodyText"/>
    <w:rsid w:val="00310A83"/>
    <w:rPr>
      <w:sz w:val="24"/>
      <w:szCs w:val="24"/>
      <w:lang w:val="en-GB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D5B92"/>
    <w:rPr>
      <w:b/>
      <w:i/>
      <w:color w:val="000000"/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B25C65"/>
  </w:style>
  <w:style w:type="character" w:styleId="Hyperlink">
    <w:name w:val="Hyperlink"/>
    <w:basedOn w:val="DefaultParagraphFont"/>
    <w:uiPriority w:val="99"/>
    <w:semiHidden/>
    <w:unhideWhenUsed/>
    <w:rsid w:val="00B2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cabin2</dc:creator>
  <cp:lastModifiedBy>Varun Mishra</cp:lastModifiedBy>
  <cp:revision>55</cp:revision>
  <cp:lastPrinted>2016-07-15T05:06:00Z</cp:lastPrinted>
  <dcterms:created xsi:type="dcterms:W3CDTF">2016-02-20T15:07:00Z</dcterms:created>
  <dcterms:modified xsi:type="dcterms:W3CDTF">2017-01-04T17:08:00Z</dcterms:modified>
</cp:coreProperties>
</file>